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6C8" w:rsidRDefault="009616C8" w:rsidP="009616C8">
      <w:pPr>
        <w:rPr>
          <w:sz w:val="28"/>
          <w:szCs w:val="28"/>
        </w:rPr>
      </w:pPr>
    </w:p>
    <w:p w:rsidR="009616C8" w:rsidRPr="009616C8" w:rsidRDefault="009616C8" w:rsidP="009616C8">
      <w:pPr>
        <w:ind w:left="4248" w:firstLine="708"/>
        <w:rPr>
          <w:sz w:val="28"/>
          <w:szCs w:val="28"/>
        </w:rPr>
      </w:pPr>
      <w:r w:rsidRPr="009616C8">
        <w:rPr>
          <w:sz w:val="28"/>
          <w:szCs w:val="28"/>
        </w:rPr>
        <w:t xml:space="preserve">          Приложение 7</w:t>
      </w:r>
    </w:p>
    <w:p w:rsidR="009616C8" w:rsidRPr="009616C8" w:rsidRDefault="009616C8" w:rsidP="009616C8">
      <w:pPr>
        <w:rPr>
          <w:sz w:val="28"/>
          <w:szCs w:val="28"/>
        </w:rPr>
      </w:pPr>
      <w:r w:rsidRPr="009616C8">
        <w:rPr>
          <w:b/>
          <w:sz w:val="28"/>
          <w:szCs w:val="28"/>
        </w:rPr>
        <w:tab/>
      </w:r>
      <w:r w:rsidRPr="009616C8">
        <w:rPr>
          <w:b/>
          <w:sz w:val="28"/>
          <w:szCs w:val="28"/>
        </w:rPr>
        <w:tab/>
      </w:r>
      <w:r w:rsidRPr="009616C8">
        <w:rPr>
          <w:b/>
          <w:sz w:val="28"/>
          <w:szCs w:val="28"/>
        </w:rPr>
        <w:tab/>
      </w:r>
      <w:r w:rsidRPr="009616C8">
        <w:rPr>
          <w:b/>
          <w:sz w:val="28"/>
          <w:szCs w:val="28"/>
        </w:rPr>
        <w:tab/>
      </w:r>
      <w:r w:rsidRPr="009616C8">
        <w:rPr>
          <w:b/>
          <w:sz w:val="28"/>
          <w:szCs w:val="28"/>
        </w:rPr>
        <w:tab/>
      </w:r>
      <w:r w:rsidRPr="009616C8">
        <w:rPr>
          <w:b/>
          <w:sz w:val="28"/>
          <w:szCs w:val="28"/>
        </w:rPr>
        <w:tab/>
      </w:r>
      <w:r w:rsidRPr="009616C8">
        <w:rPr>
          <w:b/>
          <w:sz w:val="28"/>
          <w:szCs w:val="28"/>
        </w:rPr>
        <w:tab/>
      </w:r>
      <w:r w:rsidRPr="009616C8">
        <w:rPr>
          <w:sz w:val="28"/>
          <w:szCs w:val="28"/>
        </w:rPr>
        <w:t xml:space="preserve">к решению </w:t>
      </w:r>
      <w:proofErr w:type="gramStart"/>
      <w:r w:rsidRPr="009616C8">
        <w:rPr>
          <w:sz w:val="28"/>
          <w:szCs w:val="28"/>
        </w:rPr>
        <w:t>Муниципального</w:t>
      </w:r>
      <w:proofErr w:type="gramEnd"/>
    </w:p>
    <w:p w:rsidR="009616C8" w:rsidRPr="009616C8" w:rsidRDefault="009616C8" w:rsidP="009616C8">
      <w:pPr>
        <w:rPr>
          <w:sz w:val="28"/>
          <w:szCs w:val="28"/>
        </w:rPr>
      </w:pPr>
      <w:r w:rsidRPr="009616C8">
        <w:rPr>
          <w:sz w:val="28"/>
          <w:szCs w:val="28"/>
        </w:rPr>
        <w:tab/>
      </w:r>
      <w:r w:rsidRPr="009616C8">
        <w:rPr>
          <w:sz w:val="28"/>
          <w:szCs w:val="28"/>
        </w:rPr>
        <w:tab/>
      </w:r>
      <w:r w:rsidRPr="009616C8">
        <w:rPr>
          <w:sz w:val="28"/>
          <w:szCs w:val="28"/>
        </w:rPr>
        <w:tab/>
      </w:r>
      <w:r w:rsidRPr="009616C8">
        <w:rPr>
          <w:sz w:val="28"/>
          <w:szCs w:val="28"/>
        </w:rPr>
        <w:tab/>
      </w:r>
      <w:r w:rsidRPr="009616C8">
        <w:rPr>
          <w:sz w:val="28"/>
          <w:szCs w:val="28"/>
        </w:rPr>
        <w:tab/>
      </w:r>
      <w:r w:rsidRPr="009616C8">
        <w:rPr>
          <w:sz w:val="28"/>
          <w:szCs w:val="28"/>
        </w:rPr>
        <w:tab/>
      </w:r>
      <w:r w:rsidRPr="009616C8">
        <w:rPr>
          <w:sz w:val="28"/>
          <w:szCs w:val="28"/>
        </w:rPr>
        <w:tab/>
        <w:t xml:space="preserve">Совета сельского поселения </w:t>
      </w:r>
    </w:p>
    <w:p w:rsidR="009616C8" w:rsidRPr="009616C8" w:rsidRDefault="009616C8" w:rsidP="009616C8">
      <w:pPr>
        <w:rPr>
          <w:b/>
          <w:sz w:val="28"/>
          <w:szCs w:val="28"/>
          <w:u w:val="single"/>
        </w:rPr>
      </w:pPr>
      <w:r w:rsidRPr="009616C8">
        <w:rPr>
          <w:sz w:val="28"/>
          <w:szCs w:val="28"/>
        </w:rPr>
        <w:tab/>
      </w:r>
      <w:r w:rsidRPr="009616C8">
        <w:rPr>
          <w:sz w:val="28"/>
          <w:szCs w:val="28"/>
        </w:rPr>
        <w:tab/>
      </w:r>
      <w:r w:rsidRPr="009616C8">
        <w:rPr>
          <w:sz w:val="28"/>
          <w:szCs w:val="28"/>
        </w:rPr>
        <w:tab/>
      </w:r>
      <w:r w:rsidRPr="009616C8">
        <w:rPr>
          <w:sz w:val="28"/>
          <w:szCs w:val="28"/>
        </w:rPr>
        <w:tab/>
      </w:r>
      <w:r w:rsidRPr="009616C8">
        <w:rPr>
          <w:sz w:val="28"/>
          <w:szCs w:val="28"/>
        </w:rPr>
        <w:tab/>
      </w:r>
      <w:r w:rsidRPr="009616C8">
        <w:rPr>
          <w:sz w:val="28"/>
          <w:szCs w:val="28"/>
        </w:rPr>
        <w:tab/>
      </w:r>
      <w:r w:rsidRPr="009616C8">
        <w:rPr>
          <w:sz w:val="28"/>
          <w:szCs w:val="28"/>
        </w:rPr>
        <w:tab/>
        <w:t>Некрасовское от ___________ №____</w:t>
      </w:r>
      <w:r w:rsidRPr="00C23B6D">
        <w:rPr>
          <w:b/>
        </w:rPr>
        <w:tab/>
      </w:r>
      <w:r w:rsidRPr="00C23B6D">
        <w:rPr>
          <w:b/>
        </w:rPr>
        <w:tab/>
      </w:r>
    </w:p>
    <w:p w:rsidR="0022179D" w:rsidRPr="0022179D" w:rsidRDefault="009616C8" w:rsidP="00221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22179D">
        <w:rPr>
          <w:b/>
          <w:sz w:val="28"/>
          <w:szCs w:val="28"/>
        </w:rPr>
        <w:t xml:space="preserve">        </w:t>
      </w:r>
      <w:r w:rsidR="0022179D" w:rsidRPr="0022179D">
        <w:rPr>
          <w:b/>
          <w:sz w:val="28"/>
          <w:szCs w:val="28"/>
        </w:rPr>
        <w:t xml:space="preserve">Перечень главных администраторов доходов и источников финансирования дефицита бюджета сельского поселения </w:t>
      </w:r>
      <w:proofErr w:type="gramStart"/>
      <w:r w:rsidR="0022179D" w:rsidRPr="0022179D">
        <w:rPr>
          <w:b/>
          <w:sz w:val="28"/>
          <w:szCs w:val="28"/>
        </w:rPr>
        <w:t>Некрасовское</w:t>
      </w:r>
      <w:proofErr w:type="gramEnd"/>
      <w:r w:rsidR="0022179D" w:rsidRPr="0022179D">
        <w:rPr>
          <w:b/>
          <w:sz w:val="28"/>
          <w:szCs w:val="28"/>
        </w:rPr>
        <w:t>, закрепляемые за ними источники доходов и источники финансирования дефицита бюджета сельского поселения</w:t>
      </w:r>
    </w:p>
    <w:p w:rsidR="0022179D" w:rsidRPr="009616C8" w:rsidRDefault="0022179D" w:rsidP="0022179D">
      <w:pPr>
        <w:rPr>
          <w:sz w:val="32"/>
          <w:szCs w:val="32"/>
        </w:rPr>
      </w:pPr>
    </w:p>
    <w:tbl>
      <w:tblPr>
        <w:tblW w:w="10740" w:type="dxa"/>
        <w:tblLayout w:type="fixed"/>
        <w:tblLook w:val="01E0"/>
      </w:tblPr>
      <w:tblGrid>
        <w:gridCol w:w="664"/>
        <w:gridCol w:w="2988"/>
        <w:gridCol w:w="7088"/>
      </w:tblGrid>
      <w:tr w:rsidR="0022179D" w:rsidRPr="00916903" w:rsidTr="006343AE">
        <w:trPr>
          <w:trHeight w:val="514"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9D" w:rsidRPr="00F96C01" w:rsidRDefault="0022179D" w:rsidP="00F96C01">
            <w:pPr>
              <w:jc w:val="center"/>
              <w:rPr>
                <w:sz w:val="28"/>
                <w:szCs w:val="28"/>
              </w:rPr>
            </w:pPr>
            <w:r w:rsidRPr="0022179D">
              <w:rPr>
                <w:sz w:val="28"/>
                <w:szCs w:val="28"/>
              </w:rPr>
              <w:t xml:space="preserve">836-Администрация сельского поселения </w:t>
            </w:r>
            <w:proofErr w:type="gramStart"/>
            <w:r w:rsidRPr="0022179D">
              <w:rPr>
                <w:sz w:val="28"/>
                <w:szCs w:val="28"/>
              </w:rPr>
              <w:t>Некрасовское</w:t>
            </w:r>
            <w:proofErr w:type="gramEnd"/>
            <w:r w:rsidRPr="0022179D">
              <w:rPr>
                <w:sz w:val="28"/>
                <w:szCs w:val="28"/>
              </w:rPr>
              <w:t xml:space="preserve"> Ярославской области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/>
          <w:p w:rsidR="00A423DD" w:rsidRPr="00A423DD" w:rsidRDefault="00A423DD" w:rsidP="008C2F68"/>
          <w:p w:rsidR="00A423DD" w:rsidRPr="00A423DD" w:rsidRDefault="00A423DD" w:rsidP="008C2F68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/>
          <w:p w:rsidR="00A423DD" w:rsidRPr="00A423DD" w:rsidRDefault="00A423DD" w:rsidP="008C2F68"/>
          <w:p w:rsidR="00A423DD" w:rsidRPr="00A423DD" w:rsidRDefault="00A423DD" w:rsidP="008C2F68">
            <w:r w:rsidRPr="00A423DD">
              <w:t>1 11 09045 10 0000 120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pPr>
              <w:jc w:val="both"/>
            </w:pPr>
            <w:r w:rsidRPr="00A423DD"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42F54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8C2F68"/>
          <w:p w:rsidR="00F42F54" w:rsidRPr="00A423DD" w:rsidRDefault="00F42F54" w:rsidP="008C2F68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8C2F68"/>
          <w:p w:rsidR="00F42F54" w:rsidRPr="00A423DD" w:rsidRDefault="00F42F54" w:rsidP="008C2F68">
            <w:r w:rsidRPr="00A423DD">
              <w:t>1 13 01995 10 0000 130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8C2F68">
            <w:pPr>
              <w:jc w:val="both"/>
            </w:pPr>
            <w:r w:rsidRPr="00A423DD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F42F54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8C2F68"/>
          <w:p w:rsidR="00F42F54" w:rsidRPr="00A423DD" w:rsidRDefault="00F42F54" w:rsidP="008C2F68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8C2F68"/>
          <w:p w:rsidR="00F42F54" w:rsidRPr="00A423DD" w:rsidRDefault="00F42F54" w:rsidP="008C2F68">
            <w:r w:rsidRPr="00A423DD">
              <w:t>1 13 02995 10 0000 130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8C2F68">
            <w:pPr>
              <w:jc w:val="both"/>
            </w:pPr>
            <w:r w:rsidRPr="00A423DD">
              <w:t>Прочие доходы от компенсации затрат бюджетов сельских поселений</w:t>
            </w:r>
          </w:p>
        </w:tc>
      </w:tr>
      <w:tr w:rsidR="00F42F54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ED312C"/>
          <w:p w:rsidR="00F42F54" w:rsidRPr="00A423DD" w:rsidRDefault="00F42F54" w:rsidP="00ED312C"/>
          <w:p w:rsidR="00F42F54" w:rsidRPr="00A423DD" w:rsidRDefault="00F42F54" w:rsidP="00ED312C"/>
          <w:p w:rsidR="00F42F54" w:rsidRPr="00A423DD" w:rsidRDefault="00F42F54" w:rsidP="0022179D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ED312C"/>
          <w:p w:rsidR="00F42F54" w:rsidRPr="00A423DD" w:rsidRDefault="00F42F54" w:rsidP="00ED312C"/>
          <w:p w:rsidR="00F42F54" w:rsidRPr="00A423DD" w:rsidRDefault="00F42F54" w:rsidP="00ED312C"/>
          <w:p w:rsidR="00F42F54" w:rsidRPr="00A423DD" w:rsidRDefault="00F42F54" w:rsidP="00ED312C">
            <w:r w:rsidRPr="00A423DD">
              <w:t>1 14 02053 10 0000 410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ED312C">
            <w:pPr>
              <w:jc w:val="both"/>
            </w:pPr>
            <w:r w:rsidRPr="00A423DD">
              <w:t>Доходы от реализации иного имущества, находящегося в собственности сельских поселений 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42F54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ED312C"/>
          <w:p w:rsidR="00F42F54" w:rsidRPr="00A423DD" w:rsidRDefault="00F42F54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ED312C"/>
          <w:p w:rsidR="00F42F54" w:rsidRPr="00A423DD" w:rsidRDefault="00F42F54" w:rsidP="00ED312C">
            <w:r w:rsidRPr="00A423DD">
              <w:t>1 14 06025 10 0000 430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ED312C">
            <w:pPr>
              <w:jc w:val="both"/>
            </w:pPr>
            <w:r w:rsidRPr="00A423DD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42F54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F96C01"/>
          <w:p w:rsidR="00F42F54" w:rsidRPr="00A423DD" w:rsidRDefault="00F42F54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ED312C"/>
          <w:p w:rsidR="00F42F54" w:rsidRPr="00A423DD" w:rsidRDefault="00F42F54" w:rsidP="00ED312C">
            <w:r w:rsidRPr="00A423DD">
              <w:t>1 14 02053 10 0000 440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ED312C">
            <w:pPr>
              <w:jc w:val="both"/>
            </w:pPr>
            <w:r w:rsidRPr="00A423DD">
              <w:t>Доходы от реализации иного имущества, находящегося в собственности сельских поселений (за исключением имущества,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      </w:r>
          </w:p>
        </w:tc>
      </w:tr>
      <w:tr w:rsidR="00F42F54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F96C01"/>
          <w:p w:rsidR="00F42F54" w:rsidRPr="00A423DD" w:rsidRDefault="00F42F54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ED312C"/>
          <w:p w:rsidR="00F42F54" w:rsidRPr="00A423DD" w:rsidRDefault="00F42F54" w:rsidP="00ED312C">
            <w:r w:rsidRPr="00A423DD">
              <w:t>1 14 02052 10 0000 440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F54" w:rsidRPr="00A423DD" w:rsidRDefault="00F42F54" w:rsidP="00ED312C">
            <w:pPr>
              <w:jc w:val="both"/>
            </w:pPr>
            <w:r w:rsidRPr="00A423DD"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 в части реализации материальных запасов по указанному имуществу</w:t>
            </w:r>
          </w:p>
        </w:tc>
      </w:tr>
      <w:tr w:rsidR="00A423DD" w:rsidRPr="00A423DD" w:rsidTr="006343AE">
        <w:trPr>
          <w:trHeight w:val="82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/>
          <w:p w:rsidR="00A423DD" w:rsidRPr="00A423DD" w:rsidRDefault="00A423DD" w:rsidP="008C2F68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/>
          <w:p w:rsidR="00A423DD" w:rsidRPr="00A423DD" w:rsidRDefault="00A423DD" w:rsidP="008C2F68">
            <w:r w:rsidRPr="00A423DD">
              <w:rPr>
                <w:rFonts w:eastAsiaTheme="minorHAnsi"/>
                <w:lang w:eastAsia="en-US"/>
              </w:rPr>
              <w:t>1 16 10030 10 0000 140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423DD">
              <w:rPr>
                <w:rFonts w:eastAsiaTheme="minorHAnsi"/>
                <w:lang w:eastAsia="en-US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423DD" w:rsidRPr="00A423DD" w:rsidTr="006343AE">
        <w:trPr>
          <w:trHeight w:val="82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/>
          <w:p w:rsidR="00A423DD" w:rsidRPr="00A423DD" w:rsidRDefault="00A423DD" w:rsidP="008C2F68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/>
          <w:p w:rsidR="00A423DD" w:rsidRPr="00A423DD" w:rsidRDefault="00A423DD" w:rsidP="008C2F68">
            <w:r w:rsidRPr="00A423DD">
              <w:t>1 16 07010 10 0000 140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A423DD"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A423DD" w:rsidRPr="00A423DD" w:rsidTr="006343AE">
        <w:trPr>
          <w:trHeight w:val="82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lastRenderedPageBreak/>
              <w:t>836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t>1 16 10062 10 0000 140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A423DD">
              <w:rPr>
                <w:rFonts w:eastAsiaTheme="minorHAnsi"/>
                <w:lang w:eastAsia="en-US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  <w:p w:rsidR="00A423DD" w:rsidRPr="00A423DD" w:rsidRDefault="00A423DD" w:rsidP="008C2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/>
          <w:p w:rsidR="00A423DD" w:rsidRPr="00A423DD" w:rsidRDefault="00A423DD" w:rsidP="008C2F68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/>
          <w:p w:rsidR="00A423DD" w:rsidRPr="00A423DD" w:rsidRDefault="00A423DD" w:rsidP="008C2F68">
            <w:r w:rsidRPr="00A423DD">
              <w:t>1 16 07090 10 0000 140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423DD">
              <w:rPr>
                <w:rFonts w:eastAsiaTheme="minorHAnsi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t>836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t>1 16 10031 10 0000 140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423DD">
              <w:rPr>
                <w:rFonts w:eastAsiaTheme="minorHAnsi"/>
                <w:lang w:eastAsia="en-US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  <w:p w:rsidR="00A423DD" w:rsidRPr="00A423DD" w:rsidRDefault="00A423DD" w:rsidP="008C2F68">
            <w:pPr>
              <w:jc w:val="both"/>
            </w:pP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t>836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t>1 16 10032 10 0000 140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423DD">
              <w:rPr>
                <w:rFonts w:eastAsiaTheme="minorHAnsi"/>
                <w:lang w:eastAsia="en-US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  <w:p w:rsidR="00A423DD" w:rsidRPr="00A423DD" w:rsidRDefault="00A423DD" w:rsidP="008C2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t>836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t>1 16 10061 10 0000 140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A423DD">
              <w:rPr>
                <w:rFonts w:eastAsiaTheme="minorHAnsi"/>
                <w:lang w:eastAsia="en-US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23DD">
              <w:rPr>
                <w:rFonts w:eastAsiaTheme="minorHAnsi"/>
                <w:lang w:eastAsia="en-US"/>
              </w:rPr>
              <w:t xml:space="preserve"> фонда)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/>
          <w:p w:rsidR="00A423DD" w:rsidRPr="00A423DD" w:rsidRDefault="00A423DD" w:rsidP="008C2F68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/>
          <w:p w:rsidR="00A423DD" w:rsidRPr="00A423DD" w:rsidRDefault="00A423DD" w:rsidP="008C2F68">
            <w:r w:rsidRPr="00A423DD">
              <w:t>1 17 05050 10 0000 180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pPr>
              <w:jc w:val="both"/>
            </w:pPr>
          </w:p>
          <w:p w:rsidR="00A423DD" w:rsidRPr="00A423DD" w:rsidRDefault="00A423DD" w:rsidP="008C2F68">
            <w:pPr>
              <w:jc w:val="both"/>
            </w:pPr>
            <w:r w:rsidRPr="00A423DD">
              <w:t>Прочие неналоговые доходы бюджетов сельских поселений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t>1 17 01050 10 0000 180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pPr>
              <w:jc w:val="both"/>
            </w:pPr>
            <w:r w:rsidRPr="00A423DD">
              <w:t>Невыясненные поступления, зачисляемые в бюджеты сельских поселений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r w:rsidRPr="00A423DD">
              <w:t>2 02 29999 10 0000 150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t>Прочие субсидии бюджетам сельских поселений</w:t>
            </w:r>
          </w:p>
          <w:p w:rsidR="00A423DD" w:rsidRPr="00A423DD" w:rsidRDefault="00A423DD" w:rsidP="00ED312C">
            <w:pPr>
              <w:jc w:val="both"/>
            </w:pP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/>
          <w:p w:rsidR="00A423DD" w:rsidRPr="00A423DD" w:rsidRDefault="00A423DD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/>
          <w:p w:rsidR="00A423DD" w:rsidRPr="00A423DD" w:rsidRDefault="00A423DD" w:rsidP="00ED312C">
            <w:r w:rsidRPr="00A423DD">
              <w:t>2 02 45160 10 0000 150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/>
          <w:p w:rsidR="00A423DD" w:rsidRPr="00A423DD" w:rsidRDefault="00A423DD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/>
          <w:p w:rsidR="00A423DD" w:rsidRPr="00A423DD" w:rsidRDefault="00A423DD" w:rsidP="00ED312C">
            <w:r w:rsidRPr="00A423DD">
              <w:t>2 02 40014 10 0000 150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F96C01">
            <w:r w:rsidRPr="00A423DD">
              <w:t>836</w:t>
            </w:r>
            <w:r w:rsidRPr="00A423DD">
              <w:tab/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r w:rsidRPr="00A423DD">
              <w:t>2 02 49999 10 0000 150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t>Прочие межбюджетные трансферты, передаваемые бюджетам сельских поселений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/>
          <w:p w:rsidR="00A423DD" w:rsidRPr="00A423DD" w:rsidRDefault="00A423DD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F96C01"/>
          <w:p w:rsidR="00A423DD" w:rsidRPr="00A423DD" w:rsidRDefault="00A423DD" w:rsidP="00F96C01">
            <w:r w:rsidRPr="00A423DD">
              <w:t>2 02 20041 10 0000 150</w:t>
            </w:r>
          </w:p>
          <w:p w:rsidR="00A423DD" w:rsidRPr="00A423DD" w:rsidRDefault="00A423DD" w:rsidP="00ED312C"/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r w:rsidRPr="00A423DD">
              <w:t>2 02 29998 10 0000 150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t xml:space="preserve">Субсидия бюджетам сельских поселений на финансовое </w:t>
            </w:r>
            <w:r w:rsidRPr="00A423DD">
              <w:lastRenderedPageBreak/>
              <w:t xml:space="preserve">обеспечение отдельных полномочий </w:t>
            </w:r>
          </w:p>
        </w:tc>
      </w:tr>
      <w:tr w:rsidR="00A423DD" w:rsidRPr="00A423DD" w:rsidTr="00A423DD">
        <w:trPr>
          <w:trHeight w:val="1698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F96C01"/>
          <w:p w:rsidR="00A423DD" w:rsidRPr="00A423DD" w:rsidRDefault="00A423DD" w:rsidP="00F96C01"/>
          <w:p w:rsidR="00A423DD" w:rsidRPr="00A423DD" w:rsidRDefault="00A423DD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/>
          <w:p w:rsidR="00A423DD" w:rsidRPr="00A423DD" w:rsidRDefault="00A423DD" w:rsidP="00ED312C"/>
          <w:p w:rsidR="00A423DD" w:rsidRPr="00A423DD" w:rsidRDefault="00A423DD" w:rsidP="00ED312C">
            <w:r w:rsidRPr="00A423DD">
              <w:t>2 02 20216 10 0000 150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F96C01"/>
          <w:p w:rsidR="00A423DD" w:rsidRPr="00A423DD" w:rsidRDefault="00A423DD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/>
          <w:p w:rsidR="00A423DD" w:rsidRPr="00A423DD" w:rsidRDefault="00A423DD" w:rsidP="00ED312C">
            <w:r w:rsidRPr="00A423DD">
              <w:t>2 02 25555 10 0000 150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autoSpaceDE w:val="0"/>
              <w:autoSpaceDN w:val="0"/>
              <w:adjustRightInd w:val="0"/>
              <w:jc w:val="both"/>
            </w:pPr>
            <w:r w:rsidRPr="00A423DD">
              <w:rPr>
                <w:bCs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F96C01"/>
          <w:p w:rsidR="00A423DD" w:rsidRPr="00A423DD" w:rsidRDefault="00A423DD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/>
          <w:p w:rsidR="00A423DD" w:rsidRPr="00A423DD" w:rsidRDefault="00A423DD" w:rsidP="00ED312C">
            <w:r w:rsidRPr="00A423DD">
              <w:t>2 02 25497 10 0000 150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t>Субсидии бюджетам сельских поселений на реализацию мероприятий по обеспечению жильем молодых семей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F96C01"/>
          <w:p w:rsidR="00A423DD" w:rsidRPr="00A423DD" w:rsidRDefault="00A423DD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/>
          <w:p w:rsidR="00A423DD" w:rsidRPr="00A423DD" w:rsidRDefault="00A423DD" w:rsidP="00ED312C">
            <w:r w:rsidRPr="00A423DD">
              <w:t>2 02 25567 10 0000 150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rPr>
                <w:bCs/>
              </w:rPr>
              <w:t>Субсидии бюджетам сельских поселений на обеспечение устойчивого развития сельских территорий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F96C01"/>
          <w:p w:rsidR="00A423DD" w:rsidRPr="00A423DD" w:rsidRDefault="00A423DD" w:rsidP="00F96C01"/>
          <w:p w:rsidR="00A423DD" w:rsidRPr="00A423DD" w:rsidRDefault="00A423DD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/>
          <w:p w:rsidR="00A423DD" w:rsidRPr="00A423DD" w:rsidRDefault="00A423DD" w:rsidP="00ED312C"/>
          <w:p w:rsidR="00A423DD" w:rsidRPr="00A423DD" w:rsidRDefault="00A423DD" w:rsidP="00ED312C">
            <w:r w:rsidRPr="00A423DD">
              <w:t>2 02 20299 10 0000 150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корпорации- Фонда содействия реформированию жилищно-коммунального хозяйства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F96C01"/>
          <w:p w:rsidR="00A423DD" w:rsidRPr="00A423DD" w:rsidRDefault="00A423DD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/>
          <w:p w:rsidR="00A423DD" w:rsidRPr="00A423DD" w:rsidRDefault="00A423DD" w:rsidP="00ED312C">
            <w:r w:rsidRPr="00A423DD">
              <w:t>2 02 20302 10 0000 150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F96C01">
            <w:r w:rsidRPr="00A423DD">
              <w:t xml:space="preserve">836 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r w:rsidRPr="00A423DD">
              <w:t>2 18 60010 10 0000 150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t>836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t>2 02 29900 10 0000 150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A423DD">
              <w:rPr>
                <w:rFonts w:eastAsiaTheme="minorHAnsi"/>
                <w:bCs/>
                <w:lang w:eastAsia="en-US"/>
              </w:rPr>
              <w:t>Субсидии бюджетам сельских поселений из местных бюджетов</w:t>
            </w:r>
          </w:p>
          <w:p w:rsidR="00A423DD" w:rsidRPr="00A423DD" w:rsidRDefault="00A423DD" w:rsidP="008C2F68">
            <w:pPr>
              <w:jc w:val="both"/>
            </w:pP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t>836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r w:rsidRPr="00A423DD">
              <w:t>2 02 29998 10 0000 150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8C2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423DD">
              <w:rPr>
                <w:rFonts w:eastAsiaTheme="minorHAnsi"/>
                <w:lang w:eastAsia="en-US"/>
              </w:rPr>
              <w:t>Субсидии бюджетам сельских поселений на финансовое обеспечение отдельных полномочий</w:t>
            </w:r>
          </w:p>
          <w:p w:rsidR="00A423DD" w:rsidRPr="00A423DD" w:rsidRDefault="00A423DD" w:rsidP="008C2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r w:rsidRPr="00A423DD">
              <w:t>836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r w:rsidRPr="00A423DD">
              <w:t>2 02 15001 10 0000 150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r w:rsidRPr="00A423DD">
              <w:t>836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r w:rsidRPr="00A423DD">
              <w:t>2 02 19999 10 0000 150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pPr>
              <w:jc w:val="both"/>
            </w:pPr>
            <w:r w:rsidRPr="00A423DD">
              <w:t>Прочие дотации</w:t>
            </w:r>
          </w:p>
        </w:tc>
      </w:tr>
      <w:tr w:rsidR="00A423DD" w:rsidRPr="00A423DD" w:rsidTr="006343AE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r w:rsidRPr="00A423DD">
              <w:t>836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D" w:rsidRPr="00A423DD" w:rsidRDefault="00A423DD" w:rsidP="00ED312C">
            <w:r w:rsidRPr="00A423DD">
              <w:t>2 19 60010 10 0000 150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148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824"/>
              <w:gridCol w:w="1324"/>
            </w:tblGrid>
            <w:tr w:rsidR="00A423DD" w:rsidRPr="006343AE" w:rsidTr="006343AE">
              <w:tc>
                <w:tcPr>
                  <w:tcW w:w="40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343AE" w:rsidRPr="006343AE" w:rsidRDefault="00A423DD" w:rsidP="006343AE">
                  <w:pPr>
                    <w:spacing w:before="100" w:beforeAutospacing="1" w:after="100" w:afterAutospacing="1"/>
                    <w:rPr>
                      <w:bCs/>
                    </w:rPr>
                  </w:pPr>
                  <w:r w:rsidRPr="006343AE">
                    <w:rPr>
                      <w:bCs/>
                    </w:rPr>
                    <w:t>Возврат прочих остатков субсидий, субвенций и иных межбюджетных трансфертов, имеющих целевое назна</w:t>
                  </w:r>
                  <w:r w:rsidRPr="00A423DD">
                    <w:rPr>
                      <w:bCs/>
                    </w:rPr>
                    <w:t>чение, прошлых лет из бюджетов сельски</w:t>
                  </w:r>
                  <w:r w:rsidRPr="006343AE">
                    <w:rPr>
                      <w:bCs/>
                    </w:rPr>
                    <w:t>х поселений</w:t>
                  </w:r>
                </w:p>
              </w:tc>
              <w:tc>
                <w:tcPr>
                  <w:tcW w:w="7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343AE" w:rsidRPr="006343AE" w:rsidRDefault="006343AE" w:rsidP="006343AE">
                  <w:pPr>
                    <w:spacing w:before="100" w:beforeAutospacing="1" w:after="100" w:afterAutospacing="1"/>
                    <w:jc w:val="center"/>
                    <w:rPr>
                      <w:bCs/>
                    </w:rPr>
                  </w:pPr>
                </w:p>
              </w:tc>
            </w:tr>
          </w:tbl>
          <w:p w:rsidR="00A423DD" w:rsidRPr="00A423DD" w:rsidRDefault="00A423DD" w:rsidP="006343AE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bCs/>
                <w:color w:val="5B5E5F"/>
              </w:rPr>
            </w:pPr>
          </w:p>
        </w:tc>
      </w:tr>
    </w:tbl>
    <w:p w:rsidR="009616C8" w:rsidRPr="00A423DD" w:rsidRDefault="009616C8" w:rsidP="009616C8"/>
    <w:sectPr w:rsidR="009616C8" w:rsidRPr="00A423DD" w:rsidSect="009616C8">
      <w:pgSz w:w="11906" w:h="16838" w:code="9"/>
      <w:pgMar w:top="568" w:right="924" w:bottom="851" w:left="709" w:header="57" w:footer="3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740A3"/>
    <w:multiLevelType w:val="multilevel"/>
    <w:tmpl w:val="D7C4191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3.1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616C8"/>
    <w:rsid w:val="00002B76"/>
    <w:rsid w:val="00006BA3"/>
    <w:rsid w:val="00007240"/>
    <w:rsid w:val="00046911"/>
    <w:rsid w:val="00050E20"/>
    <w:rsid w:val="00073EBC"/>
    <w:rsid w:val="00081CAE"/>
    <w:rsid w:val="000C7287"/>
    <w:rsid w:val="000D1957"/>
    <w:rsid w:val="000E3928"/>
    <w:rsid w:val="00103779"/>
    <w:rsid w:val="001739D3"/>
    <w:rsid w:val="001815CB"/>
    <w:rsid w:val="001C58AC"/>
    <w:rsid w:val="0020440D"/>
    <w:rsid w:val="00214481"/>
    <w:rsid w:val="0022179D"/>
    <w:rsid w:val="00246446"/>
    <w:rsid w:val="00281496"/>
    <w:rsid w:val="002F1736"/>
    <w:rsid w:val="00332691"/>
    <w:rsid w:val="0034599D"/>
    <w:rsid w:val="003510D4"/>
    <w:rsid w:val="0036781B"/>
    <w:rsid w:val="003A007D"/>
    <w:rsid w:val="003E191C"/>
    <w:rsid w:val="003E4B99"/>
    <w:rsid w:val="00431F49"/>
    <w:rsid w:val="00461B58"/>
    <w:rsid w:val="004669D9"/>
    <w:rsid w:val="00475C64"/>
    <w:rsid w:val="004868EB"/>
    <w:rsid w:val="004C41C3"/>
    <w:rsid w:val="004E082A"/>
    <w:rsid w:val="00512CC1"/>
    <w:rsid w:val="00514CB3"/>
    <w:rsid w:val="00534CEA"/>
    <w:rsid w:val="00561962"/>
    <w:rsid w:val="0057070D"/>
    <w:rsid w:val="005755B4"/>
    <w:rsid w:val="0058629A"/>
    <w:rsid w:val="005B222F"/>
    <w:rsid w:val="00615F5C"/>
    <w:rsid w:val="00621FAF"/>
    <w:rsid w:val="00625B48"/>
    <w:rsid w:val="00626B59"/>
    <w:rsid w:val="006343AE"/>
    <w:rsid w:val="00690507"/>
    <w:rsid w:val="006A3932"/>
    <w:rsid w:val="006B269E"/>
    <w:rsid w:val="006C0342"/>
    <w:rsid w:val="006D555F"/>
    <w:rsid w:val="006E5B19"/>
    <w:rsid w:val="00741F4E"/>
    <w:rsid w:val="007741B7"/>
    <w:rsid w:val="007839DE"/>
    <w:rsid w:val="007A4F6D"/>
    <w:rsid w:val="007B29C5"/>
    <w:rsid w:val="007F1D82"/>
    <w:rsid w:val="00817803"/>
    <w:rsid w:val="00832169"/>
    <w:rsid w:val="008374AE"/>
    <w:rsid w:val="00841BAD"/>
    <w:rsid w:val="008564C0"/>
    <w:rsid w:val="00856AFB"/>
    <w:rsid w:val="00857F77"/>
    <w:rsid w:val="00882FD6"/>
    <w:rsid w:val="008A4168"/>
    <w:rsid w:val="008D372E"/>
    <w:rsid w:val="00916A58"/>
    <w:rsid w:val="00923D1F"/>
    <w:rsid w:val="00924FD0"/>
    <w:rsid w:val="00960E96"/>
    <w:rsid w:val="009616C8"/>
    <w:rsid w:val="009A7961"/>
    <w:rsid w:val="009B23D2"/>
    <w:rsid w:val="009C18B0"/>
    <w:rsid w:val="009C7DC9"/>
    <w:rsid w:val="009D6156"/>
    <w:rsid w:val="009E1416"/>
    <w:rsid w:val="00A27687"/>
    <w:rsid w:val="00A423DD"/>
    <w:rsid w:val="00A5653E"/>
    <w:rsid w:val="00A74C63"/>
    <w:rsid w:val="00A82245"/>
    <w:rsid w:val="00AB13F1"/>
    <w:rsid w:val="00AE0D5E"/>
    <w:rsid w:val="00B230A7"/>
    <w:rsid w:val="00B332C8"/>
    <w:rsid w:val="00B5274C"/>
    <w:rsid w:val="00B848F6"/>
    <w:rsid w:val="00B84F1C"/>
    <w:rsid w:val="00BA4164"/>
    <w:rsid w:val="00BA46F4"/>
    <w:rsid w:val="00BC6477"/>
    <w:rsid w:val="00BF2C04"/>
    <w:rsid w:val="00C417B1"/>
    <w:rsid w:val="00C45829"/>
    <w:rsid w:val="00C53E49"/>
    <w:rsid w:val="00C74C22"/>
    <w:rsid w:val="00CA3D57"/>
    <w:rsid w:val="00CA4FCD"/>
    <w:rsid w:val="00CA648A"/>
    <w:rsid w:val="00D43355"/>
    <w:rsid w:val="00D8009A"/>
    <w:rsid w:val="00D9459A"/>
    <w:rsid w:val="00DA4557"/>
    <w:rsid w:val="00DD0BE3"/>
    <w:rsid w:val="00DE34E6"/>
    <w:rsid w:val="00E11E3A"/>
    <w:rsid w:val="00E43D62"/>
    <w:rsid w:val="00E4437C"/>
    <w:rsid w:val="00E526D9"/>
    <w:rsid w:val="00E72920"/>
    <w:rsid w:val="00E7624A"/>
    <w:rsid w:val="00E77901"/>
    <w:rsid w:val="00EE4F33"/>
    <w:rsid w:val="00EE5415"/>
    <w:rsid w:val="00EE6E0F"/>
    <w:rsid w:val="00EE7450"/>
    <w:rsid w:val="00EF593D"/>
    <w:rsid w:val="00F21461"/>
    <w:rsid w:val="00F23D40"/>
    <w:rsid w:val="00F26157"/>
    <w:rsid w:val="00F26E2B"/>
    <w:rsid w:val="00F42F54"/>
    <w:rsid w:val="00F66323"/>
    <w:rsid w:val="00F96C01"/>
    <w:rsid w:val="00FA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rsid w:val="00C53E4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aliases w:val="H2"/>
    <w:basedOn w:val="a"/>
    <w:next w:val="a"/>
    <w:link w:val="20"/>
    <w:uiPriority w:val="9"/>
    <w:semiHidden/>
    <w:unhideWhenUsed/>
    <w:qFormat/>
    <w:rsid w:val="00C53E4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E4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aliases w:val="Параграф"/>
    <w:basedOn w:val="a"/>
    <w:next w:val="a"/>
    <w:link w:val="40"/>
    <w:uiPriority w:val="9"/>
    <w:semiHidden/>
    <w:unhideWhenUsed/>
    <w:qFormat/>
    <w:rsid w:val="00C53E4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E49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E49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E49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E49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E49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C53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Document Header1 Знак2,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EE5415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"/>
    <w:basedOn w:val="a0"/>
    <w:link w:val="2"/>
    <w:uiPriority w:val="9"/>
    <w:semiHidden/>
    <w:rsid w:val="00C53E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aliases w:val="H2 Знак"/>
    <w:rsid w:val="00EE5415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3E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rsid w:val="00EE541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uiPriority w:val="9"/>
    <w:rsid w:val="00C53E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3E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3E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53E4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53E49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C53E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C53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 Indent"/>
    <w:aliases w:val=" Знак12,Знак12"/>
    <w:basedOn w:val="a"/>
    <w:link w:val="a7"/>
    <w:rsid w:val="00EE5415"/>
    <w:pPr>
      <w:spacing w:after="120" w:line="276" w:lineRule="auto"/>
      <w:ind w:left="283"/>
    </w:pPr>
    <w:rPr>
      <w:rFonts w:asciiTheme="minorHAnsi" w:hAnsiTheme="minorHAnsi" w:cstheme="minorBidi"/>
      <w:sz w:val="22"/>
      <w:szCs w:val="22"/>
      <w:lang w:val="en-US" w:eastAsia="en-US" w:bidi="en-US"/>
    </w:rPr>
  </w:style>
  <w:style w:type="character" w:customStyle="1" w:styleId="a7">
    <w:name w:val="Основной текст с отступом Знак"/>
    <w:aliases w:val=" Знак12 Знак,Знак12 Знак"/>
    <w:link w:val="a6"/>
    <w:rsid w:val="00EE5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C53E4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C53E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C53E49"/>
    <w:rPr>
      <w:b/>
      <w:bCs/>
    </w:rPr>
  </w:style>
  <w:style w:type="character" w:styleId="ab">
    <w:name w:val="Emphasis"/>
    <w:basedOn w:val="a0"/>
    <w:uiPriority w:val="20"/>
    <w:qFormat/>
    <w:rsid w:val="00C53E49"/>
    <w:rPr>
      <w:i/>
      <w:iCs/>
    </w:rPr>
  </w:style>
  <w:style w:type="paragraph" w:styleId="ac">
    <w:name w:val="Normal (Web)"/>
    <w:aliases w:val=" Знак2"/>
    <w:basedOn w:val="a"/>
    <w:uiPriority w:val="99"/>
    <w:rsid w:val="00EE5415"/>
    <w:pPr>
      <w:spacing w:before="100" w:beforeAutospacing="1" w:after="100" w:afterAutospacing="1" w:line="276" w:lineRule="auto"/>
    </w:pPr>
    <w:rPr>
      <w:rFonts w:asciiTheme="minorHAnsi" w:hAnsiTheme="minorHAnsi" w:cstheme="minorBidi"/>
      <w:sz w:val="22"/>
      <w:szCs w:val="22"/>
      <w:lang w:val="en-US" w:eastAsia="en-US" w:bidi="en-US"/>
    </w:rPr>
  </w:style>
  <w:style w:type="paragraph" w:styleId="ad">
    <w:name w:val="No Spacing"/>
    <w:link w:val="ae"/>
    <w:uiPriority w:val="1"/>
    <w:qFormat/>
    <w:rsid w:val="00C53E49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locked/>
    <w:rsid w:val="00C53E49"/>
  </w:style>
  <w:style w:type="paragraph" w:styleId="af">
    <w:name w:val="List Paragraph"/>
    <w:basedOn w:val="a"/>
    <w:uiPriority w:val="34"/>
    <w:qFormat/>
    <w:rsid w:val="00C53E4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onsPlusNormal">
    <w:name w:val="ConsPlusNormal"/>
    <w:link w:val="ConsPlusNormal0"/>
    <w:rsid w:val="00EE54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EE5415"/>
    <w:rPr>
      <w:rFonts w:ascii="Arial" w:eastAsia="Times New Roman" w:hAnsi="Arial" w:cs="Arial"/>
    </w:rPr>
  </w:style>
  <w:style w:type="character" w:styleId="af0">
    <w:name w:val="Subtle Emphasis"/>
    <w:basedOn w:val="a0"/>
    <w:uiPriority w:val="19"/>
    <w:qFormat/>
    <w:rsid w:val="00C53E49"/>
    <w:rPr>
      <w:i/>
      <w:iCs/>
      <w:color w:val="808080" w:themeColor="text1" w:themeTint="7F"/>
    </w:rPr>
  </w:style>
  <w:style w:type="paragraph" w:styleId="22">
    <w:name w:val="Quote"/>
    <w:basedOn w:val="a"/>
    <w:next w:val="a"/>
    <w:link w:val="23"/>
    <w:uiPriority w:val="29"/>
    <w:qFormat/>
    <w:rsid w:val="00C53E49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C53E49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C53E49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f2">
    <w:name w:val="Выделенная цитата Знак"/>
    <w:basedOn w:val="a0"/>
    <w:link w:val="af1"/>
    <w:uiPriority w:val="30"/>
    <w:rsid w:val="00C53E49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C53E49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C53E49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C53E49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C53E49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C53E49"/>
    <w:pPr>
      <w:outlineLvl w:val="9"/>
    </w:pPr>
  </w:style>
  <w:style w:type="paragraph" w:customStyle="1" w:styleId="s1">
    <w:name w:val="s_1"/>
    <w:basedOn w:val="a"/>
    <w:rsid w:val="006343AE"/>
    <w:pPr>
      <w:spacing w:before="100" w:beforeAutospacing="1" w:after="100" w:afterAutospacing="1"/>
    </w:pPr>
  </w:style>
  <w:style w:type="paragraph" w:customStyle="1" w:styleId="s16">
    <w:name w:val="s_16"/>
    <w:basedOn w:val="a"/>
    <w:rsid w:val="006343AE"/>
    <w:pPr>
      <w:spacing w:before="100" w:beforeAutospacing="1" w:after="100" w:afterAutospacing="1"/>
    </w:pPr>
  </w:style>
  <w:style w:type="paragraph" w:styleId="af8">
    <w:name w:val="Balloon Text"/>
    <w:basedOn w:val="a"/>
    <w:link w:val="af9"/>
    <w:uiPriority w:val="99"/>
    <w:semiHidden/>
    <w:unhideWhenUsed/>
    <w:rsid w:val="006343A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343AE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0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44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81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5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2020-10-23T05:10:00Z</cp:lastPrinted>
  <dcterms:created xsi:type="dcterms:W3CDTF">2020-10-23T06:17:00Z</dcterms:created>
  <dcterms:modified xsi:type="dcterms:W3CDTF">2020-11-10T07:12:00Z</dcterms:modified>
</cp:coreProperties>
</file>